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.xml><?xml version="1.0" encoding="utf-8"?>
<w:comments xmlns:w14="http://schemas.microsoft.com/office/word/2010/wordml" xmlns:w="http://schemas.openxmlformats.org/wordprocessingml/2006/main">
  <w:comment w:initials="LD" w:author="LEVY, DAVID" w:date="2016-02-12T10:49:47.512" w:id="960995101">
    <w:p w:rsidR="4D5CAD10" w:rsidRDefault="4D5CAD10" w14:textId="39479F1D" w14:paraId="39479F1D">
      <w:pPr>
        <w:pStyle w:val="CommentText"/>
      </w:pPr>
      <w:r>
        <w:rPr>
          <w:rStyle w:val="CommentReference"/>
        </w:rPr>
        <w:annotationRef/>
      </w:r>
      <w:r>
        <w:t>Great sensory details in the lead; it really sucks me in.  Work on editing it for proper sentence structure.  Avoid starting sentences with "Well..."  Write like a writer and not like a speaker.</w:t>
      </w:r>
    </w:p>
  </w:comment>
  <w:comment w:initials="LD" w:author="LEVY, DAVID" w:date="2016-02-12T10:51:22.455" w:id="612688020">
    <w:p w:rsidR="2911B369" w:rsidRDefault="2911B369" w14:textId="2484E094" w14:paraId="2484E094">
      <w:pPr>
        <w:pStyle w:val="CommentText"/>
      </w:pPr>
      <w:r>
        <w:rPr>
          <w:rStyle w:val="CommentReference"/>
        </w:rPr>
        <w:annotationRef/>
      </w:r>
      <w:r>
        <w:t>Your thesis needs revision in order for it to be clear.  Who is the "them" and "they" that you refer to in your last sentence?  Be specific.</w:t>
      </w:r>
    </w:p>
  </w:comment>
  <w:comment w:initials="LD" w:author="LEVY, DAVID" w:date="2016-02-18T22:26:02.724" w:id="1122107662">
    <w:p w:rsidR="0B06531C" w:rsidRDefault="0B06531C" w14:textId="42E2010E" w14:paraId="42E2010E">
      <w:pPr>
        <w:pStyle w:val="CommentText"/>
      </w:pPr>
      <w:r>
        <w:rPr>
          <w:rStyle w:val="CommentReference"/>
        </w:rPr>
        <w:annotationRef/>
      </w:r>
      <w:r>
        <w:t>More details, please!  Tell more!</w:t>
      </w:r>
    </w:p>
  </w:comment>
  <w:comment w:initials="DT" w:author="Dominic Talafous" w:date="2016-02-25T10:30:47.411" w:id="54403607">
    <w:p w:rsidR="706764AB" w:rsidRDefault="706764AB" w14:textId="033E2217" w14:paraId="033E2217">
      <w:pPr>
        <w:pStyle w:val="CommentText"/>
      </w:pPr>
      <w:r>
        <w:rPr>
          <w:rStyle w:val="CommentReference"/>
        </w:rPr>
        <w:annotationRef/>
      </w:r>
      <w:r>
        <w:t xml:space="preserve">After First there should be a comma </w:t>
      </w:r>
    </w:p>
  </w:comment>
  <w:comment w:initials="DT" w:author="Dominic Talafous" w:date="2016-02-25T10:32:19.418" w:id="1003657503">
    <w:p w:rsidR="55CC7611" w:rsidRDefault="55CC7611" w14:textId="3BD2991F" w14:paraId="3BD2991F">
      <w:pPr>
        <w:pStyle w:val="CommentText"/>
      </w:pPr>
      <w:r>
        <w:rPr>
          <w:rStyle w:val="CommentReference"/>
        </w:rPr>
        <w:annotationRef/>
      </w:r>
      <w:r>
        <w:t>and after second and third there also should be a comma</w:t>
      </w:r>
    </w:p>
  </w:comment>
  <w:comment w:initials="DT" w:author="Dominic Talafous" w:date="2016-02-25T10:34:08.683" w:id="1624305936">
    <w:p w:rsidR="446D7CB9" w:rsidRDefault="446D7CB9" w14:textId="60D0F110" w14:paraId="60D0F110">
      <w:pPr>
        <w:pStyle w:val="CommentText"/>
      </w:pPr>
      <w:r>
        <w:rPr>
          <w:rStyle w:val="CommentReference"/>
        </w:rPr>
        <w:annotationRef/>
      </w:r>
      <w:r>
        <w:t>grate first paragraph love the hook</w:t>
      </w:r>
    </w:p>
  </w:comment>
  <w:comment w:initials="DT" w:author="Dominic Talafous" w:date="2016-02-25T10:36:01.841" w:id="1771107612">
    <w:p w:rsidR="14A91C43" w:rsidRDefault="14A91C43" w14:textId="6990F51C" w14:paraId="6990F51C">
      <w:pPr>
        <w:pStyle w:val="CommentText"/>
      </w:pPr>
      <w:r>
        <w:rPr>
          <w:rStyle w:val="CommentReference"/>
        </w:rPr>
        <w:annotationRef/>
      </w:r>
      <w:r>
        <w:t>you can not start a paragraph with And</w:t>
      </w:r>
    </w:p>
  </w:comment>
  <w:comment w:initials="DT" w:author="Dominic Talafous" w:date="2016-02-25T10:41:41.352" w:id="1290661252">
    <w:p w:rsidR="34811C84" w:rsidRDefault="34811C84" w14:textId="4CEDED84" w14:paraId="4CEDED84">
      <w:pPr>
        <w:pStyle w:val="CommentText"/>
      </w:pPr>
      <w:r>
        <w:rPr>
          <w:rStyle w:val="CommentReference"/>
        </w:rPr>
        <w:annotationRef/>
      </w:r>
      <w:r>
        <w:t xml:space="preserve">why did you put a period and then Qualities </w:t>
      </w:r>
    </w:p>
  </w:comment>
  <w:comment w:initials="DT" w:author="Dominic Talafous" w:date="2016-02-25T10:47:36.752" w:id="127952919">
    <w:p w:rsidR="3CE76A26" w:rsidRDefault="3CE76A26" w14:textId="07A06817" w14:paraId="07A06817">
      <w:pPr>
        <w:pStyle w:val="CommentText"/>
      </w:pPr>
      <w:r>
        <w:rPr>
          <w:rStyle w:val="CommentReference"/>
        </w:rPr>
        <w:annotationRef/>
      </w:r>
      <w:r>
        <w:t>Grate paragraph I like how it tells you so much</w:t>
      </w:r>
    </w:p>
  </w:comment>
  <w:comment w:initials="DT" w:author="Dominic Talafous" w:date="2016-02-25T10:54:04.663" w:id="1427656169">
    <w:p w:rsidR="31FDBE05" w:rsidRDefault="31FDBE05" w14:textId="55184DE9" w14:paraId="55184DE9">
      <w:pPr>
        <w:pStyle w:val="CommentText"/>
      </w:pPr>
      <w:r>
        <w:rPr>
          <w:rStyle w:val="CommentReference"/>
        </w:rPr>
        <w:annotationRef/>
      </w:r>
      <w:r>
        <w:t>Grate job I really like your RBIE</w:t>
      </w:r>
    </w:p>
  </w:comment>
  <w:comment w:initials="TG" w:author="Taylor Gausch" w:date="2016-02-29T10:25:51" w:id="140470187">
    <w:p w:rsidR="7F5A5430" w:rsidRDefault="7F5A5430" w14:paraId="2288A043" w14:textId="5496BEDA">
      <w:pPr>
        <w:pStyle w:val="CommentText"/>
      </w:pPr>
      <w:r>
        <w:rPr>
          <w:rStyle w:val="CommentReference"/>
        </w:rPr>
        <w:annotationRef/>
      </w:r>
      <w:r>
        <w:t>You don't need a period in your title.</w:t>
      </w:r>
    </w:p>
    <w:p w:rsidR="7F5A5430" w:rsidRDefault="7F5A5430" w14:paraId="532BD20D" w14:textId="3F2F47A3">
      <w:pPr>
        <w:pStyle w:val="CommentText"/>
      </w:pPr>
      <w:r>
        <w:t xml:space="preserve">I love your title though :) </w:t>
      </w:r>
    </w:p>
  </w:comment>
  <w:comment w:initials="TG" w:author="Taylor Gausch" w:date="2016-02-29T10:38:48" w:id="1926544208">
    <w:p w:rsidR="7F5A5430" w:rsidRDefault="7F5A5430" w14:paraId="329C5D13" w14:textId="297C8C7C">
      <w:pPr>
        <w:pStyle w:val="CommentText"/>
      </w:pPr>
      <w:r>
        <w:rPr>
          <w:rStyle w:val="CommentReference"/>
        </w:rPr>
        <w:annotationRef/>
      </w:r>
      <w:r>
        <w:t>Cool fact :)</w:t>
      </w:r>
    </w:p>
  </w:comment>
  <w:comment w:initials="TG" w:author="Taylor Gausch" w:date="2016-02-29T10:39:41" w:id="1582908066">
    <w:p w:rsidR="7F5A5430" w:rsidRDefault="7F5A5430" w14:paraId="2151D5E6" w14:textId="69686AFA">
      <w:pPr>
        <w:pStyle w:val="CommentText"/>
      </w:pPr>
      <w:r>
        <w:rPr>
          <w:rStyle w:val="CommentReference"/>
        </w:rPr>
        <w:annotationRef/>
      </w:r>
      <w:r>
        <w:t>Don't change subgects in the middle of a sentince!</w:t>
      </w:r>
    </w:p>
    <w:p w:rsidR="7F5A5430" w:rsidRDefault="7F5A5430" w14:paraId="3E2C6CF9" w14:textId="7B9C0DD9">
      <w:pPr>
        <w:pStyle w:val="CommentText"/>
      </w:pPr>
      <w:r>
        <w:t>and don't talk to the reader, like when you said "And why this was important was because"</w:t>
      </w:r>
    </w:p>
    <w:p w:rsidR="7F5A5430" w:rsidRDefault="7F5A5430" w14:paraId="61F6E23A" w14:textId="5C692B74">
      <w:pPr>
        <w:pStyle w:val="CommentText"/>
      </w:pPr>
      <w:r>
        <w:t>it dose not sound good. :)</w:t>
      </w:r>
    </w:p>
  </w:comment>
  <w:comment w:initials="TG" w:author="Taylor Gausch" w:date="2016-02-29T10:44:04" w:id="612204196">
    <w:p w:rsidR="7F5A5430" w:rsidRDefault="7F5A5430" w14:paraId="2FF583D5" w14:textId="578DA96E">
      <w:pPr>
        <w:pStyle w:val="CommentText"/>
      </w:pPr>
      <w:r>
        <w:rPr>
          <w:rStyle w:val="CommentReference"/>
        </w:rPr>
        <w:annotationRef/>
      </w:r>
      <w:r>
        <w:t xml:space="preserve">Put a perioud in between "Them and, And"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9479F1D"/>
  <w15:commentEx w15:done="1" w15:paraId="2484E094"/>
  <w15:commentEx w15:done="1" w15:paraId="42E2010E"/>
  <w15:commentEx w15:done="1" w15:paraId="033E2217"/>
  <w15:commentEx w15:done="1" w15:paraId="3BD2991F"/>
  <w15:commentEx w15:done="1" w15:paraId="60D0F110"/>
  <w15:commentEx w15:done="1" w15:paraId="6990F51C"/>
  <w15:commentEx w15:done="1" w15:paraId="4CEDED84"/>
  <w15:commentEx w15:done="1" w15:paraId="07A06817"/>
  <w15:commentEx w15:done="1" w15:paraId="55184DE9"/>
  <w15:commentEx w15:done="1" w15:paraId="532BD20D"/>
  <w15:commentEx w15:done="1" w15:paraId="329C5D13"/>
  <w15:commentEx w15:done="1" w15:paraId="61F6E23A"/>
  <w15:commentEx w15:done="1" w15:paraId="2FF583D5"/>
</w15:commentsEx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4B9B34" w14:paraId="5D92E2A2" w14:noSpellErr="1" wp14:textId="637E32E9">
      <w:pPr>
        <w:pStyle w:val="Normal"/>
        <w:ind w:firstLine="0"/>
        <w:jc w:val="center"/>
      </w:pPr>
      <w:r w:rsidRPr="7F5A5430" w:rsidR="7F5A5430">
        <w:rPr>
          <w:sz w:val="24"/>
          <w:szCs w:val="24"/>
          <w:u w:val="single"/>
        </w:rPr>
        <w:t xml:space="preserve"> </w:t>
      </w:r>
      <w:commentRangeStart w:id="140470187"/>
      <w:r w:rsidRPr="7F5A5430" w:rsidR="7F5A5430">
        <w:rPr>
          <w:sz w:val="24"/>
          <w:szCs w:val="24"/>
          <w:u w:val="single"/>
        </w:rPr>
        <w:t xml:space="preserve">The </w:t>
      </w:r>
      <w:r w:rsidRPr="7F5A5430" w:rsidR="7F5A5430">
        <w:rPr>
          <w:sz w:val="24"/>
          <w:szCs w:val="24"/>
          <w:u w:val="single"/>
        </w:rPr>
        <w:t>J</w:t>
      </w:r>
      <w:r w:rsidRPr="7F5A5430" w:rsidR="7F5A5430">
        <w:rPr>
          <w:sz w:val="24"/>
          <w:szCs w:val="24"/>
          <w:u w:val="single"/>
        </w:rPr>
        <w:t>o</w:t>
      </w:r>
      <w:r w:rsidRPr="7F5A5430" w:rsidR="7F5A5430">
        <w:rPr>
          <w:sz w:val="24"/>
          <w:szCs w:val="24"/>
          <w:u w:val="single"/>
        </w:rPr>
        <w:t>urnal of</w:t>
      </w:r>
      <w:r w:rsidRPr="7F5A5430" w:rsidR="7F5A5430">
        <w:rPr>
          <w:sz w:val="24"/>
          <w:szCs w:val="24"/>
          <w:u w:val="single"/>
        </w:rPr>
        <w:t xml:space="preserve"> Sacagawea a </w:t>
      </w:r>
      <w:r w:rsidRPr="7F5A5430" w:rsidR="7F5A5430">
        <w:rPr>
          <w:sz w:val="24"/>
          <w:szCs w:val="24"/>
          <w:u w:val="single"/>
        </w:rPr>
        <w:t>G</w:t>
      </w:r>
      <w:r w:rsidRPr="7F5A5430" w:rsidR="7F5A5430">
        <w:rPr>
          <w:sz w:val="24"/>
          <w:szCs w:val="24"/>
          <w:u w:val="single"/>
        </w:rPr>
        <w:t xml:space="preserve">reat </w:t>
      </w:r>
      <w:r w:rsidRPr="7F5A5430" w:rsidR="7F5A5430">
        <w:rPr>
          <w:sz w:val="24"/>
          <w:szCs w:val="24"/>
          <w:u w:val="single"/>
        </w:rPr>
        <w:t>E</w:t>
      </w:r>
      <w:r w:rsidRPr="7F5A5430" w:rsidR="7F5A5430">
        <w:rPr>
          <w:sz w:val="24"/>
          <w:szCs w:val="24"/>
          <w:u w:val="single"/>
        </w:rPr>
        <w:t>xplorer</w:t>
      </w:r>
      <w:commentRangeEnd w:id="140470187"/>
      <w:r>
        <w:rPr>
          <w:rStyle w:val="CommentReference"/>
        </w:rPr>
        <w:commentReference w:id="140470187"/>
      </w:r>
    </w:p>
    <w:p w:rsidR="59C6CD89" w:rsidP="59C6CD89" w:rsidRDefault="59C6CD89" w14:paraId="24A11063" w14:textId="74472A13" w14:noSpellErr="1">
      <w:pPr>
        <w:pStyle w:val="Normal"/>
        <w:ind w:firstLine="0"/>
        <w:jc w:val="center"/>
      </w:pPr>
      <w:r w:rsidRPr="511CC068" w:rsidR="511CC068">
        <w:rPr>
          <w:b w:val="1"/>
          <w:bCs w:val="1"/>
          <w:u w:val="single"/>
        </w:rPr>
        <w:t>Colton L.</w:t>
      </w:r>
    </w:p>
    <w:p xmlns:wp14="http://schemas.microsoft.com/office/word/2010/wordml" w:rsidP="694B9B34" w14:paraId="1C8C6476" w14:noSpellErr="1" wp14:textId="1F35D90C">
      <w:pPr>
        <w:pStyle w:val="Normal"/>
        <w:ind w:firstLine="720"/>
        <w:jc w:val="left"/>
      </w:pPr>
      <w:commentRangeStart w:id="1427656169"/>
      <w:commentRangeStart w:id="1290661252"/>
      <w:commentRangeStart w:id="1624305936"/>
      <w:commentRangeStart w:id="612688020"/>
      <w:commentRangeStart w:id="960995101"/>
      <w:r w:rsidR="4F9445FA">
        <w:rPr/>
        <w:t>Think of</w:t>
      </w:r>
      <w:r w:rsidR="4F9445FA">
        <w:rPr/>
        <w:t xml:space="preserve"> kayaking in the raging waters</w:t>
      </w:r>
      <w:r w:rsidR="4F9445FA">
        <w:rPr/>
        <w:t>.</w:t>
      </w:r>
      <w:r w:rsidR="4F9445FA">
        <w:rPr/>
        <w:t xml:space="preserve"> </w:t>
      </w:r>
      <w:r w:rsidR="4F9445FA">
        <w:rPr/>
        <w:t xml:space="preserve"> </w:t>
      </w:r>
      <w:r w:rsidR="4F9445FA">
        <w:rPr/>
        <w:t>I</w:t>
      </w:r>
      <w:r w:rsidR="4F9445FA">
        <w:rPr/>
        <w:t xml:space="preserve">magine climbing the one and only </w:t>
      </w:r>
      <w:r w:rsidR="4F9445FA">
        <w:rPr/>
        <w:t>R</w:t>
      </w:r>
      <w:r w:rsidR="4F9445FA">
        <w:rPr/>
        <w:t xml:space="preserve">ocky </w:t>
      </w:r>
      <w:r w:rsidR="4F9445FA">
        <w:rPr/>
        <w:t>M</w:t>
      </w:r>
      <w:r w:rsidR="4F9445FA">
        <w:rPr/>
        <w:t>ountains</w:t>
      </w:r>
      <w:r w:rsidR="4F9445FA">
        <w:rPr/>
        <w:t>.</w:t>
      </w:r>
      <w:r w:rsidR="4F9445FA">
        <w:rPr/>
        <w:t xml:space="preserve"> </w:t>
      </w:r>
      <w:r w:rsidR="4F9445FA">
        <w:rPr/>
        <w:t>N</w:t>
      </w:r>
      <w:r w:rsidR="4F9445FA">
        <w:rPr/>
        <w:t xml:space="preserve">ow imagine doing </w:t>
      </w:r>
      <w:r w:rsidR="4F9445FA">
        <w:rPr/>
        <w:t>all</w:t>
      </w:r>
      <w:r w:rsidR="4F9445FA">
        <w:rPr/>
        <w:t xml:space="preserve"> that with a baby</w:t>
      </w:r>
      <w:r w:rsidR="4F9445FA">
        <w:rPr/>
        <w:t>,</w:t>
      </w:r>
      <w:r w:rsidR="4F9445FA">
        <w:rPr/>
        <w:t xml:space="preserve"> swaddled in old dirty cloth on your back. </w:t>
      </w:r>
      <w:r w:rsidR="4F9445FA">
        <w:rPr/>
        <w:t>Sacagawea</w:t>
      </w:r>
      <w:r w:rsidR="4F9445FA">
        <w:rPr/>
        <w:t xml:space="preserve"> had to do all of that </w:t>
      </w:r>
      <w:r w:rsidR="4F9445FA">
        <w:rPr/>
        <w:t>while</w:t>
      </w:r>
      <w:r w:rsidR="4F9445FA">
        <w:rPr/>
        <w:t xml:space="preserve"> trying to take care of about </w:t>
      </w:r>
      <w:r w:rsidR="4F9445FA">
        <w:rPr/>
        <w:t>33</w:t>
      </w:r>
      <w:r w:rsidR="4F9445FA">
        <w:rPr/>
        <w:t xml:space="preserve"> men.</w:t>
      </w:r>
      <w:r w:rsidR="4F9445FA">
        <w:rPr/>
        <w:t xml:space="preserve">  Sacagawea helped in the Lewis and Clark expedition.  S</w:t>
      </w:r>
      <w:r w:rsidR="4F9445FA">
        <w:rPr/>
        <w:t xml:space="preserve">he </w:t>
      </w:r>
      <w:r w:rsidR="4F9445FA">
        <w:rPr/>
        <w:t xml:space="preserve">translated most of the </w:t>
      </w:r>
      <w:r w:rsidR="4F9445FA">
        <w:rPr/>
        <w:t xml:space="preserve">languages </w:t>
      </w:r>
      <w:r w:rsidR="4F9445FA">
        <w:rPr/>
        <w:t>Lewis</w:t>
      </w:r>
      <w:r w:rsidR="4F9445FA">
        <w:rPr/>
        <w:t xml:space="preserve">, Clark and the </w:t>
      </w:r>
      <w:r w:rsidR="4F9445FA">
        <w:rPr/>
        <w:t>oth</w:t>
      </w:r>
      <w:r w:rsidR="4F9445FA">
        <w:rPr/>
        <w:t xml:space="preserve">er men </w:t>
      </w:r>
      <w:r w:rsidR="4F9445FA">
        <w:rPr/>
        <w:t>didn’t know</w:t>
      </w:r>
      <w:r w:rsidR="4F9445FA">
        <w:rPr/>
        <w:t xml:space="preserve">, </w:t>
      </w:r>
      <w:r w:rsidR="4F9445FA">
        <w:rPr/>
        <w:t>she also</w:t>
      </w:r>
      <w:r w:rsidR="4F9445FA">
        <w:rPr/>
        <w:t xml:space="preserve"> </w:t>
      </w:r>
      <w:r w:rsidR="4F9445FA">
        <w:rPr/>
        <w:t xml:space="preserve">helped cross the </w:t>
      </w:r>
      <w:r w:rsidR="4F9445FA">
        <w:rPr/>
        <w:t>R</w:t>
      </w:r>
      <w:r w:rsidR="4F9445FA">
        <w:rPr/>
        <w:t xml:space="preserve">ocky </w:t>
      </w:r>
      <w:r w:rsidR="4F9445FA">
        <w:rPr/>
        <w:t>M</w:t>
      </w:r>
      <w:r w:rsidR="4F9445FA">
        <w:rPr/>
        <w:t xml:space="preserve">ountains </w:t>
      </w:r>
      <w:r w:rsidR="4F9445FA">
        <w:rPr/>
        <w:t>by us</w:t>
      </w:r>
      <w:r w:rsidR="4F9445FA">
        <w:rPr/>
        <w:t>ing</w:t>
      </w:r>
      <w:r w:rsidR="4F9445FA">
        <w:rPr/>
        <w:t xml:space="preserve"> her smart thinking</w:t>
      </w:r>
      <w:r w:rsidR="4F9445FA">
        <w:rPr/>
        <w:t xml:space="preserve"> </w:t>
      </w:r>
      <w:r w:rsidR="4F9445FA">
        <w:rPr/>
        <w:t xml:space="preserve">and kept the team healthy during the </w:t>
      </w:r>
      <w:r w:rsidR="4F9445FA">
        <w:rPr/>
        <w:t>expeditio</w:t>
      </w:r>
      <w:r w:rsidR="4F9445FA">
        <w:rPr/>
        <w:t>n</w:t>
      </w:r>
      <w:r w:rsidR="4F9445FA">
        <w:rPr/>
        <w:t>.</w:t>
      </w:r>
      <w:r w:rsidR="4F9445FA">
        <w:rPr/>
        <w:t xml:space="preserve"> </w:t>
      </w:r>
      <w:r w:rsidR="4F9445FA">
        <w:rPr/>
        <w:t xml:space="preserve"> </w:t>
      </w:r>
      <w:commentRangeEnd w:id="1624305936"/>
      <w:r>
        <w:rPr>
          <w:rStyle w:val="CommentReference"/>
        </w:rPr>
        <w:commentReference w:id="1624305936"/>
      </w:r>
      <w:commentRangeEnd w:id="1290661252"/>
      <w:r>
        <w:rPr>
          <w:rStyle w:val="CommentReference"/>
        </w:rPr>
        <w:commentReference w:id="1290661252"/>
      </w:r>
    </w:p>
    <w:p xmlns:wp14="http://schemas.microsoft.com/office/word/2010/wordml" w:rsidP="694B9B34" w14:paraId="372E1322" w14:noSpellErr="1" wp14:textId="1EFCCD84">
      <w:pPr>
        <w:pStyle w:val="Normal"/>
        <w:ind w:firstLine="720"/>
        <w:jc w:val="left"/>
      </w:pPr>
      <w:commentRangeStart w:id="54403607"/>
      <w:commentRangeStart w:id="1122107662"/>
      <w:commentRangeStart w:id="1926544208"/>
      <w:r w:rsidR="7F5A5430">
        <w:rPr/>
        <w:t>First</w:t>
      </w:r>
      <w:r w:rsidRPr="5C791196" w:rsidR="7F5A5430">
        <w:rPr/>
        <w:t>,</w:t>
      </w:r>
      <w:r w:rsidRPr="5C791196" w:rsidR="7F5A5430">
        <w:rPr/>
        <w:t xml:space="preserve"> </w:t>
      </w:r>
      <w:r w:rsidR="7F5A5430">
        <w:rPr/>
        <w:t>Sacagawea</w:t>
      </w:r>
      <w:r w:rsidR="7F5A5430">
        <w:rPr/>
        <w:t xml:space="preserve"> helped in the </w:t>
      </w:r>
      <w:r w:rsidR="7F5A5430">
        <w:rPr/>
        <w:t>Lewis</w:t>
      </w:r>
      <w:r w:rsidR="7F5A5430">
        <w:rPr/>
        <w:t xml:space="preserve"> and </w:t>
      </w:r>
      <w:r w:rsidR="7F5A5430">
        <w:rPr/>
        <w:t>Clark</w:t>
      </w:r>
      <w:r w:rsidRPr="5C791196" w:rsidR="7F5A5430">
        <w:rPr/>
        <w:t xml:space="preserve"> </w:t>
      </w:r>
      <w:r w:rsidR="7F5A5430">
        <w:rPr/>
        <w:t>expedition</w:t>
      </w:r>
      <w:r w:rsidR="7F5A5430">
        <w:rPr/>
        <w:t xml:space="preserve"> beca</w:t>
      </w:r>
      <w:r w:rsidR="7F5A5430">
        <w:rPr/>
        <w:t xml:space="preserve">use she </w:t>
      </w:r>
      <w:r w:rsidR="7F5A5430">
        <w:rPr/>
        <w:t>t</w:t>
      </w:r>
      <w:r w:rsidR="7F5A5430">
        <w:rPr/>
        <w:t>ranslated</w:t>
      </w:r>
      <w:r w:rsidR="7F5A5430">
        <w:rPr/>
        <w:t xml:space="preserve"> most of the </w:t>
      </w:r>
      <w:r w:rsidR="7F5A5430">
        <w:rPr/>
        <w:t>55</w:t>
      </w:r>
      <w:r w:rsidRPr="5C791196" w:rsidR="7F5A5430">
        <w:rPr/>
        <w:t xml:space="preserve"> </w:t>
      </w:r>
      <w:r w:rsidR="7F5A5430">
        <w:rPr/>
        <w:t>languages they</w:t>
      </w:r>
      <w:r w:rsidR="7F5A5430">
        <w:rPr/>
        <w:t xml:space="preserve"> cam</w:t>
      </w:r>
      <w:r w:rsidR="7F5A5430">
        <w:rPr/>
        <w:t>e</w:t>
      </w:r>
      <w:r w:rsidR="7F5A5430">
        <w:rPr/>
        <w:t xml:space="preserve"> across during the </w:t>
      </w:r>
      <w:r w:rsidR="7F5A5430">
        <w:rPr/>
        <w:t>expedition</w:t>
      </w:r>
      <w:r w:rsidRPr="5C791196" w:rsidR="7F5A5430">
        <w:rPr/>
        <w:t>.</w:t>
      </w:r>
      <w:commentRangeEnd w:id="1926544208"/>
      <w:r>
        <w:rPr>
          <w:rStyle w:val="CommentReference"/>
        </w:rPr>
        <w:commentReference w:id="1926544208"/>
      </w:r>
      <w:r w:rsidRPr="5C791196" w:rsidR="7F5A5430">
        <w:rPr/>
        <w:t xml:space="preserve"> </w:t>
      </w:r>
      <w:commentRangeStart w:id="1582908066"/>
      <w:r w:rsidRPr="5C791196" w:rsidR="7F5A5430">
        <w:rPr/>
        <w:t xml:space="preserve"> </w:t>
      </w:r>
      <w:r w:rsidRPr="5C791196" w:rsidR="7F5A5430">
        <w:rPr/>
        <w:t xml:space="preserve"> </w:t>
      </w:r>
      <w:r w:rsidR="7F5A5430">
        <w:rPr/>
        <w:t>A</w:t>
      </w:r>
      <w:r w:rsidR="7F5A5430">
        <w:rPr/>
        <w:t xml:space="preserve">nd why this was important was because if they came </w:t>
      </w:r>
      <w:r w:rsidR="7F5A5430">
        <w:rPr/>
        <w:t>across a trader that did not</w:t>
      </w:r>
      <w:r w:rsidRPr="7F5A5430">
        <w:rPr>
          <w:rStyle w:val="FootnoteReference"/>
        </w:rPr>
        <w:footnoteReference w:id="32601"/>
      </w:r>
      <w:r w:rsidR="7F5A5430">
        <w:rPr/>
        <w:t xml:space="preserve"> speak </w:t>
      </w:r>
      <w:r w:rsidR="7F5A5430">
        <w:rPr/>
        <w:t>English</w:t>
      </w:r>
      <w:r w:rsidR="7F5A5430">
        <w:rPr/>
        <w:t xml:space="preserve">  they would need to find a way to communicate with </w:t>
      </w:r>
      <w:commentRangeStart w:id="612204196"/>
      <w:r w:rsidR="7F5A5430">
        <w:rPr/>
        <w:t>them</w:t>
      </w:r>
      <w:r w:rsidR="7F5A5430">
        <w:rPr/>
        <w:t xml:space="preserve">. </w:t>
      </w:r>
      <w:commentRangeEnd w:id="612204196"/>
      <w:r>
        <w:rPr>
          <w:rStyle w:val="CommentReference"/>
        </w:rPr>
        <w:commentReference w:id="612204196"/>
      </w:r>
      <w:r w:rsidR="7F5A5430">
        <w:rPr/>
        <w:t xml:space="preserve"> that way was </w:t>
      </w:r>
      <w:r w:rsidR="7F5A5430">
        <w:rPr/>
        <w:t xml:space="preserve">Sacagawea this would also </w:t>
      </w:r>
      <w:r w:rsidR="7F5A5430">
        <w:rPr/>
        <w:t>be</w:t>
      </w:r>
      <w:r w:rsidR="7F5A5430">
        <w:rPr/>
        <w:t xml:space="preserve"> an </w:t>
      </w:r>
      <w:r w:rsidR="7F5A5430">
        <w:rPr/>
        <w:t xml:space="preserve">assistance </w:t>
      </w:r>
      <w:r w:rsidR="7F5A5430">
        <w:rPr/>
        <w:t>by if</w:t>
      </w:r>
      <w:r w:rsidR="7F5A5430">
        <w:rPr/>
        <w:t xml:space="preserve"> they were in need of medical </w:t>
      </w:r>
      <w:r w:rsidR="7F5A5430">
        <w:rPr/>
        <w:t>supplies</w:t>
      </w:r>
      <w:r w:rsidRPr="5C791196" w:rsidR="7F5A5430">
        <w:rPr/>
        <w:t>.</w:t>
      </w:r>
      <w:commentRangeEnd w:id="1582908066"/>
      <w:r>
        <w:rPr>
          <w:rStyle w:val="CommentReference"/>
        </w:rPr>
        <w:commentReference w:id="1582908066"/>
      </w:r>
      <w:r w:rsidR="7F5A5430">
        <w:rPr/>
        <w:t xml:space="preserve"> </w:t>
      </w:r>
      <w:r w:rsidR="7F5A5430">
        <w:rPr/>
        <w:t xml:space="preserve"> about four of the men got a fe</w:t>
      </w:r>
      <w:r w:rsidR="7F5A5430">
        <w:rPr/>
        <w:t xml:space="preserve">ver </w:t>
      </w:r>
      <w:r w:rsidR="7F5A5430">
        <w:rPr/>
        <w:t xml:space="preserve">they had just left one of the many tribes they came across and they happen to have a medic.  A</w:t>
      </w:r>
      <w:r w:rsidR="7F5A5430">
        <w:rPr/>
        <w:t xml:space="preserve">nother thing the book </w:t>
      </w:r>
      <w:r w:rsidR="7F5A5430">
        <w:rPr/>
        <w:t>s</w:t>
      </w:r>
      <w:r w:rsidR="7F5A5430">
        <w:rPr/>
        <w:t xml:space="preserve">aid that she picked up some medic tips so with the very little </w:t>
      </w:r>
      <w:r w:rsidR="7F5A5430">
        <w:rPr/>
        <w:t>supplies</w:t>
      </w:r>
      <w:r w:rsidR="7F5A5430">
        <w:rPr/>
        <w:t xml:space="preserve"> they had she  made some </w:t>
      </w:r>
      <w:r w:rsidR="7F5A5430">
        <w:rPr/>
        <w:t xml:space="preserve">medicine and soon after the men were up and </w:t>
      </w:r>
      <w:r w:rsidR="7F5A5430">
        <w:rPr/>
        <w:t>str</w:t>
      </w:r>
      <w:r w:rsidR="7F5A5430">
        <w:rPr/>
        <w:t>on</w:t>
      </w:r>
      <w:r w:rsidR="7F5A5430">
        <w:rPr/>
        <w:t>g</w:t>
      </w:r>
      <w:r w:rsidRPr="5C791196" w:rsidR="7F5A5430">
        <w:rPr/>
        <w:t>.</w:t>
      </w:r>
      <w:r w:rsidRPr="5C791196" w:rsidR="7F5A5430">
        <w:rPr/>
        <w:t xml:space="preserve"> </w:t>
      </w:r>
      <w:r w:rsidRPr="5C791196" w:rsidR="7F5A5430">
        <w:rPr/>
        <w:t xml:space="preserve"> </w:t>
      </w:r>
      <w:r w:rsidRPr="5C791196" w:rsidR="7F5A5430">
        <w:rPr/>
        <w:t xml:space="preserve"> </w:t>
      </w:r>
      <w:commentRangeEnd w:id="1122107662"/>
      <w:r>
        <w:rPr>
          <w:rStyle w:val="CommentReference"/>
        </w:rPr>
        <w:commentReference w:id="1122107662"/>
      </w:r>
      <w:commentRangeEnd w:id="54403607"/>
      <w:r>
        <w:rPr>
          <w:rStyle w:val="CommentReference"/>
        </w:rPr>
        <w:commentReference w:id="54403607"/>
      </w:r>
    </w:p>
    <w:p xmlns:wp14="http://schemas.microsoft.com/office/word/2010/wordml" w:rsidP="5EB51598" w14:paraId="6F7D10C3" w14:noSpellErr="1" wp14:textId="46443E91">
      <w:pPr>
        <w:pStyle w:val="Normal"/>
        <w:ind w:firstLine="720"/>
      </w:pPr>
      <w:commentRangeStart w:id="127952919"/>
      <w:commentRangeStart w:id="1003657503"/>
      <w:r w:rsidR="1AB5EAB2">
        <w:rPr/>
        <w:t>Second</w:t>
      </w:r>
      <w:r w:rsidR="1AB5EAB2">
        <w:rPr/>
        <w:t>,</w:t>
      </w:r>
      <w:r w:rsidR="1AB5EAB2">
        <w:rPr/>
        <w:t xml:space="preserve"> how </w:t>
      </w:r>
      <w:r w:rsidR="1AB5EAB2">
        <w:rPr/>
        <w:t>Sacagawea</w:t>
      </w:r>
      <w:r w:rsidR="1AB5EAB2">
        <w:rPr/>
        <w:t xml:space="preserve"> helped get </w:t>
      </w:r>
      <w:r w:rsidR="1AB5EAB2">
        <w:rPr/>
        <w:t xml:space="preserve">through the </w:t>
      </w:r>
      <w:r w:rsidR="1AB5EAB2">
        <w:rPr/>
        <w:t>R</w:t>
      </w:r>
      <w:r w:rsidR="1AB5EAB2">
        <w:rPr/>
        <w:t xml:space="preserve">ocky </w:t>
      </w:r>
      <w:r w:rsidR="1AB5EAB2">
        <w:rPr/>
        <w:t>M</w:t>
      </w:r>
      <w:r w:rsidR="1AB5EAB2">
        <w:rPr/>
        <w:t xml:space="preserve">ountains is her smart </w:t>
      </w:r>
      <w:r w:rsidR="1AB5EAB2">
        <w:rPr/>
        <w:t xml:space="preserve">thinking for </w:t>
      </w:r>
      <w:r w:rsidR="1AB5EAB2">
        <w:rPr/>
        <w:t>ex</w:t>
      </w:r>
      <w:r w:rsidR="1AB5EAB2">
        <w:rPr/>
        <w:t xml:space="preserve">ample when they were in the mountains and they came across a great problem all of the food was gone and Sacagawea found </w:t>
      </w:r>
      <w:r w:rsidR="1AB5EAB2">
        <w:rPr/>
        <w:t xml:space="preserve">berries that helped with the pain and was a nice </w:t>
      </w:r>
      <w:r w:rsidR="1AB5EAB2">
        <w:rPr/>
        <w:t>healthy</w:t>
      </w:r>
      <w:r w:rsidR="1AB5EAB2">
        <w:rPr/>
        <w:t xml:space="preserve"> snack</w:t>
      </w:r>
      <w:r w:rsidR="1AB5EAB2">
        <w:rPr/>
        <w:t xml:space="preserve">.  </w:t>
      </w:r>
      <w:r w:rsidR="1AB5EAB2">
        <w:rPr/>
        <w:t>H</w:t>
      </w:r>
      <w:r w:rsidR="1AB5EAB2">
        <w:rPr/>
        <w:t xml:space="preserve">ow Sacagawea found the non </w:t>
      </w:r>
      <w:r w:rsidR="1AB5EAB2">
        <w:rPr/>
        <w:t xml:space="preserve">harmful </w:t>
      </w:r>
      <w:r w:rsidR="1AB5EAB2">
        <w:rPr/>
        <w:t xml:space="preserve">berries is from her life as a </w:t>
      </w:r>
      <w:r w:rsidR="1AB5EAB2">
        <w:rPr/>
        <w:t>Indian</w:t>
      </w:r>
      <w:r w:rsidR="1AB5EAB2">
        <w:rPr/>
        <w:t xml:space="preserve"> girl </w:t>
      </w:r>
      <w:r w:rsidR="1AB5EAB2">
        <w:rPr/>
        <w:t>who</w:t>
      </w:r>
      <w:r w:rsidR="1AB5EAB2">
        <w:rPr/>
        <w:t xml:space="preserve"> would always be out </w:t>
      </w:r>
      <w:r w:rsidR="1AB5EAB2">
        <w:rPr/>
        <w:t xml:space="preserve">side playing in the fields.  </w:t>
      </w:r>
      <w:r w:rsidR="1AB5EAB2">
        <w:rPr/>
        <w:t>A</w:t>
      </w:r>
      <w:r w:rsidR="1AB5EAB2">
        <w:rPr/>
        <w:t xml:space="preserve">nother example she helped is when they came across raging rivers she had the great idea to make </w:t>
      </w:r>
      <w:r w:rsidR="1AB5EAB2">
        <w:rPr/>
        <w:t>cuneus out of rope and tree bark</w:t>
      </w:r>
      <w:r w:rsidR="1AB5EAB2">
        <w:rPr/>
        <w:t xml:space="preserve"> which </w:t>
      </w:r>
      <w:r w:rsidR="1AB5EAB2">
        <w:rPr/>
        <w:t>safely got the down the deadly river the only down fall was one of the boat</w:t>
      </w:r>
      <w:r w:rsidR="1AB5EAB2">
        <w:rPr/>
        <w:t>s</w:t>
      </w:r>
      <w:r w:rsidR="1AB5EAB2">
        <w:rPr/>
        <w:t xml:space="preserve"> had hit a rock and had a hole and four men along with Sacagawea al</w:t>
      </w:r>
      <w:r w:rsidR="1AB5EAB2">
        <w:rPr/>
        <w:t xml:space="preserve">l </w:t>
      </w:r>
      <w:r w:rsidR="1AB5EAB2">
        <w:rPr/>
        <w:t xml:space="preserve">fell out of the boat </w:t>
      </w:r>
      <w:r w:rsidR="1AB5EAB2">
        <w:rPr/>
        <w:t>luckily</w:t>
      </w:r>
      <w:r w:rsidR="1AB5EAB2">
        <w:rPr/>
        <w:t xml:space="preserve"> all of the men and </w:t>
      </w:r>
      <w:r w:rsidR="1AB5EAB2">
        <w:rPr/>
        <w:t xml:space="preserve">Sacagawea got out but pomp ( </w:t>
      </w:r>
      <w:r w:rsidR="1AB5EAB2">
        <w:rPr/>
        <w:t>Sacagawea's</w:t>
      </w:r>
      <w:r w:rsidR="1AB5EAB2">
        <w:rPr/>
        <w:t xml:space="preserve"> baby son</w:t>
      </w:r>
      <w:r w:rsidR="1AB5EAB2">
        <w:rPr/>
        <w:t>.</w:t>
      </w:r>
      <w:r w:rsidR="1AB5EAB2">
        <w:rPr/>
        <w:t xml:space="preserve">) got out but did get a </w:t>
      </w:r>
      <w:r w:rsidR="1AB5EAB2">
        <w:rPr/>
        <w:t>fe</w:t>
      </w:r>
      <w:r w:rsidR="1AB5EAB2">
        <w:rPr/>
        <w:t>ver</w:t>
      </w:r>
      <w:r w:rsidR="1AB5EAB2">
        <w:rPr/>
        <w:t xml:space="preserve"> from not being protected </w:t>
      </w:r>
      <w:r w:rsidR="1AB5EAB2">
        <w:rPr/>
        <w:t>enough</w:t>
      </w:r>
      <w:r w:rsidR="1AB5EAB2">
        <w:rPr/>
        <w:t xml:space="preserve"> </w:t>
      </w:r>
      <w:r w:rsidR="1AB5EAB2">
        <w:rPr/>
        <w:t xml:space="preserve">the only protection pomp had was </w:t>
      </w:r>
      <w:r w:rsidR="1AB5EAB2">
        <w:rPr/>
        <w:t>ripped</w:t>
      </w:r>
      <w:r w:rsidR="1AB5EAB2">
        <w:rPr/>
        <w:t xml:space="preserve"> old cloth and a</w:t>
      </w:r>
      <w:r w:rsidR="1AB5EAB2">
        <w:rPr/>
        <w:t xml:space="preserve"> </w:t>
      </w:r>
      <w:r w:rsidR="1AB5EAB2">
        <w:rPr/>
        <w:t>small</w:t>
      </w:r>
      <w:r w:rsidR="1AB5EAB2">
        <w:rPr/>
        <w:t xml:space="preserve"> wooden </w:t>
      </w:r>
      <w:r w:rsidR="1AB5EAB2">
        <w:rPr/>
        <w:t>cradle</w:t>
      </w:r>
      <w:r w:rsidR="1AB5EAB2">
        <w:rPr/>
        <w:t xml:space="preserve">. </w:t>
      </w:r>
      <w:commentRangeEnd w:id="1003657503"/>
      <w:r>
        <w:rPr>
          <w:rStyle w:val="CommentReference"/>
        </w:rPr>
        <w:commentReference w:id="1003657503"/>
      </w:r>
      <w:commentRangeEnd w:id="127952919"/>
      <w:r>
        <w:rPr>
          <w:rStyle w:val="CommentReference"/>
        </w:rPr>
        <w:commentReference w:id="127952919"/>
      </w:r>
    </w:p>
    <w:p xmlns:wp14="http://schemas.microsoft.com/office/word/2010/wordml" w:rsidP="5EB51598" w14:paraId="524F7A90" w14:noSpellErr="1" wp14:textId="08864DAE">
      <w:pPr>
        <w:pStyle w:val="Normal"/>
        <w:ind w:firstLine="720"/>
      </w:pPr>
      <w:commentRangeStart w:id="1771107612"/>
      <w:r w:rsidR="1AB5EAB2">
        <w:rPr/>
        <w:t>Third</w:t>
      </w:r>
      <w:r w:rsidR="1AB5EAB2">
        <w:rPr/>
        <w:t>,</w:t>
      </w:r>
      <w:r w:rsidR="1AB5EAB2">
        <w:rPr/>
        <w:t xml:space="preserve"> Sacagawea helped in the </w:t>
      </w:r>
      <w:r w:rsidR="1AB5EAB2">
        <w:rPr/>
        <w:t>Lewis</w:t>
      </w:r>
      <w:r w:rsidR="1AB5EAB2">
        <w:rPr/>
        <w:t xml:space="preserve"> and </w:t>
      </w:r>
      <w:r w:rsidR="1AB5EAB2">
        <w:rPr/>
        <w:t>Clark</w:t>
      </w:r>
      <w:r w:rsidR="1AB5EAB2">
        <w:rPr/>
        <w:t xml:space="preserve"> </w:t>
      </w:r>
      <w:r w:rsidR="1AB5EAB2">
        <w:rPr/>
        <w:t>expedition</w:t>
      </w:r>
      <w:r w:rsidR="1AB5EAB2">
        <w:rPr/>
        <w:t xml:space="preserve"> by keeping the team </w:t>
      </w:r>
      <w:r w:rsidR="1AB5EAB2">
        <w:rPr/>
        <w:t>healthy</w:t>
      </w:r>
      <w:r w:rsidR="1AB5EAB2">
        <w:rPr/>
        <w:t xml:space="preserve"> for </w:t>
      </w:r>
      <w:r w:rsidR="1AB5EAB2">
        <w:rPr/>
        <w:t>ex</w:t>
      </w:r>
      <w:r w:rsidR="1AB5EAB2">
        <w:rPr/>
        <w:t>ample</w:t>
      </w:r>
      <w:r w:rsidR="1AB5EAB2">
        <w:rPr/>
        <w:t xml:space="preserve"> around winter time half of the men got fevers and Sacagawea was there to take care of them by making </w:t>
      </w:r>
      <w:r w:rsidR="1AB5EAB2">
        <w:rPr/>
        <w:t>medic</w:t>
      </w:r>
      <w:r w:rsidR="1AB5EAB2">
        <w:rPr/>
        <w:t xml:space="preserve">ine for them with </w:t>
      </w:r>
      <w:r w:rsidR="1AB5EAB2">
        <w:rPr/>
        <w:t>berries,</w:t>
      </w:r>
      <w:r w:rsidR="1AB5EAB2">
        <w:rPr/>
        <w:t xml:space="preserve"> tree bark,</w:t>
      </w:r>
      <w:r w:rsidR="1AB5EAB2">
        <w:rPr/>
        <w:t xml:space="preserve"> water and</w:t>
      </w:r>
      <w:r w:rsidR="1AB5EAB2">
        <w:rPr/>
        <w:t xml:space="preserve"> leaves.</w:t>
      </w:r>
      <w:r w:rsidR="1AB5EAB2">
        <w:rPr/>
        <w:t xml:space="preserve">  S</w:t>
      </w:r>
      <w:r w:rsidR="1AB5EAB2">
        <w:rPr/>
        <w:t xml:space="preserve">he knew how to make it because of the medic in the last </w:t>
      </w:r>
      <w:r w:rsidR="1AB5EAB2">
        <w:rPr/>
        <w:t>village</w:t>
      </w:r>
      <w:r w:rsidR="1AB5EAB2">
        <w:rPr/>
        <w:t xml:space="preserve"> they came across</w:t>
      </w:r>
      <w:r w:rsidR="1AB5EAB2">
        <w:rPr/>
        <w:t>.  A</w:t>
      </w:r>
      <w:r w:rsidR="1AB5EAB2">
        <w:rPr/>
        <w:t>lso one thing I talked about was how she would spend her time in the fields as a child</w:t>
      </w:r>
      <w:r w:rsidR="1AB5EAB2">
        <w:rPr/>
        <w:t>.  S</w:t>
      </w:r>
      <w:r w:rsidR="1AB5EAB2">
        <w:rPr/>
        <w:t xml:space="preserve">he </w:t>
      </w:r>
      <w:r w:rsidR="1AB5EAB2">
        <w:rPr/>
        <w:t>a</w:t>
      </w:r>
      <w:r w:rsidR="1AB5EAB2">
        <w:rPr/>
        <w:t xml:space="preserve">lso had some of the </w:t>
      </w:r>
      <w:r w:rsidR="1AB5EAB2">
        <w:rPr/>
        <w:t>knowledge</w:t>
      </w:r>
      <w:r w:rsidR="1AB5EAB2">
        <w:rPr/>
        <w:t xml:space="preserve"> of </w:t>
      </w:r>
      <w:r w:rsidR="1AB5EAB2">
        <w:rPr/>
        <w:t>what's</w:t>
      </w:r>
      <w:r w:rsidR="1AB5EAB2">
        <w:rPr/>
        <w:t xml:space="preserve"> good and </w:t>
      </w:r>
      <w:r w:rsidR="1AB5EAB2">
        <w:rPr/>
        <w:t>what's</w:t>
      </w:r>
      <w:r w:rsidR="1AB5EAB2">
        <w:rPr/>
        <w:t xml:space="preserve"> not like </w:t>
      </w:r>
      <w:r w:rsidR="1AB5EAB2">
        <w:rPr/>
        <w:t>berries</w:t>
      </w:r>
      <w:r w:rsidR="1AB5EAB2">
        <w:rPr/>
        <w:t xml:space="preserve">, leaves, grasses and animals and why that list is important is that </w:t>
      </w:r>
      <w:r w:rsidR="1AB5EAB2">
        <w:rPr/>
        <w:t>maybe</w:t>
      </w:r>
      <w:r w:rsidR="1AB5EAB2">
        <w:rPr/>
        <w:t xml:space="preserve"> one animal has meat </w:t>
      </w:r>
      <w:r w:rsidR="1AB5EAB2">
        <w:rPr/>
        <w:t>that</w:t>
      </w:r>
      <w:r w:rsidR="1AB5EAB2">
        <w:rPr/>
        <w:t xml:space="preserve"> could make the men feel better</w:t>
      </w:r>
      <w:r w:rsidR="1AB5EAB2">
        <w:rPr/>
        <w:t xml:space="preserve"> </w:t>
      </w:r>
      <w:r w:rsidR="1AB5EAB2">
        <w:rPr/>
        <w:t>then Sacagawea knew she could give it to them.</w:t>
      </w:r>
      <w:r w:rsidR="1AB5EAB2">
        <w:rPr/>
        <w:t xml:space="preserve">  </w:t>
      </w:r>
      <w:r w:rsidR="1AB5EAB2">
        <w:rPr/>
        <w:t xml:space="preserve"> </w:t>
      </w:r>
      <w:r w:rsidR="1AB5EAB2">
        <w:rPr/>
        <w:t xml:space="preserve">  </w:t>
      </w:r>
      <w:r w:rsidR="1AB5EAB2">
        <w:rPr/>
        <w:t xml:space="preserve"> </w:t>
      </w:r>
      <w:r w:rsidR="1AB5EAB2">
        <w:rPr/>
        <w:t xml:space="preserve"> </w:t>
      </w:r>
      <w:commentRangeEnd w:id="1771107612"/>
      <w:r>
        <w:rPr>
          <w:rStyle w:val="CommentReference"/>
        </w:rPr>
        <w:commentReference w:id="1771107612"/>
      </w:r>
    </w:p>
    <w:p xmlns:wp14="http://schemas.microsoft.com/office/word/2010/wordml" w:rsidP="694B9B34" w14:paraId="5DFCDBD7" wp14:textId="3C875867" wp14:noSpellErr="1">
      <w:pPr>
        <w:pStyle w:val="Normal"/>
        <w:ind w:firstLine="720"/>
        <w:jc w:val="left"/>
      </w:pPr>
      <w:r w:rsidR="511CC068">
        <w:rPr/>
        <w:t xml:space="preserve">In </w:t>
      </w:r>
      <w:r w:rsidR="511CC068">
        <w:rPr/>
        <w:t xml:space="preserve">conclusion Sacagawea helped in the Lewis and Clark </w:t>
      </w:r>
      <w:r w:rsidR="511CC068">
        <w:rPr/>
        <w:t xml:space="preserve">expedition by translating </w:t>
      </w:r>
      <w:r w:rsidR="511CC068">
        <w:rPr/>
        <w:t xml:space="preserve">languages, helping </w:t>
      </w:r>
      <w:r w:rsidR="511CC068">
        <w:rPr/>
        <w:t xml:space="preserve">the </w:t>
      </w:r>
      <w:r w:rsidR="511CC068">
        <w:rPr/>
        <w:t>expedition team</w:t>
      </w:r>
      <w:r w:rsidR="511CC068">
        <w:rPr/>
        <w:t xml:space="preserve"> c</w:t>
      </w:r>
      <w:r w:rsidR="511CC068">
        <w:rPr/>
        <w:t xml:space="preserve">ross the rocky mountains </w:t>
      </w:r>
      <w:r w:rsidR="511CC068">
        <w:rPr/>
        <w:t>she</w:t>
      </w:r>
      <w:r w:rsidR="511CC068">
        <w:rPr/>
        <w:t xml:space="preserve"> </w:t>
      </w:r>
      <w:r w:rsidR="511CC068">
        <w:rPr/>
        <w:t>a</w:t>
      </w:r>
      <w:r w:rsidR="511CC068">
        <w:rPr/>
        <w:t xml:space="preserve">lso </w:t>
      </w:r>
      <w:r w:rsidR="511CC068">
        <w:rPr/>
        <w:t xml:space="preserve">kept them </w:t>
      </w:r>
      <w:r w:rsidR="511CC068">
        <w:rPr/>
        <w:t>healthy</w:t>
      </w:r>
      <w:r w:rsidR="511CC068">
        <w:rPr/>
        <w:t xml:space="preserve"> </w:t>
      </w:r>
      <w:r w:rsidR="511CC068">
        <w:rPr/>
        <w:t>dur</w:t>
      </w:r>
      <w:r w:rsidR="511CC068">
        <w:rPr/>
        <w:t>ing</w:t>
      </w:r>
      <w:r w:rsidR="511CC068">
        <w:rPr/>
        <w:t xml:space="preserve"> the trip and those are the three main details on </w:t>
      </w:r>
      <w:r w:rsidRPr="511CC068" w:rsidR="511CC068">
        <w:rPr>
          <w:u w:val="single"/>
        </w:rPr>
        <w:t xml:space="preserve">how Sacagawea helped in the Lewis and Clark </w:t>
      </w:r>
      <w:r w:rsidRPr="511CC068" w:rsidR="511CC068">
        <w:rPr>
          <w:u w:val="single"/>
        </w:rPr>
        <w:t>expedition.</w:t>
      </w:r>
      <w:r w:rsidR="511CC068">
        <w:rPr>
          <w:u w:val="none"/>
        </w:rPr>
        <w:t xml:space="preserve">   Think, did </w:t>
      </w:r>
      <w:r w:rsidR="511CC068">
        <w:rPr>
          <w:u w:val="none"/>
        </w:rPr>
        <w:t xml:space="preserve">Sacagawea </w:t>
      </w:r>
      <w:r w:rsidR="511CC068">
        <w:rPr>
          <w:u w:val="none"/>
        </w:rPr>
        <w:t xml:space="preserve">inspire you to go out and explore places you </w:t>
      </w:r>
      <w:r w:rsidR="511CC068">
        <w:rPr>
          <w:u w:val="none"/>
        </w:rPr>
        <w:t>personally</w:t>
      </w:r>
      <w:r w:rsidR="511CC068">
        <w:rPr>
          <w:u w:val="none"/>
        </w:rPr>
        <w:t xml:space="preserve"> </w:t>
      </w:r>
      <w:r w:rsidR="511CC068">
        <w:rPr>
          <w:u w:val="none"/>
        </w:rPr>
        <w:t>ha</w:t>
      </w:r>
      <w:r w:rsidR="511CC068">
        <w:rPr>
          <w:u w:val="none"/>
        </w:rPr>
        <w:t>ven't</w:t>
      </w:r>
      <w:r w:rsidR="511CC068">
        <w:rPr>
          <w:u w:val="none"/>
        </w:rPr>
        <w:t xml:space="preserve"> been and did this text inspire you to learn more </w:t>
      </w:r>
      <w:r w:rsidR="511CC068">
        <w:rPr>
          <w:u w:val="none"/>
        </w:rPr>
        <w:t xml:space="preserve">about </w:t>
      </w:r>
      <w:r w:rsidR="511CC068">
        <w:rPr>
          <w:u w:val="none"/>
        </w:rPr>
        <w:t>history</w:t>
      </w:r>
      <w:r w:rsidR="511CC068">
        <w:rPr>
          <w:u w:val="none"/>
        </w:rPr>
        <w:t xml:space="preserve"> of even more about Sacagawea</w:t>
      </w:r>
      <w:r w:rsidR="511CC068">
        <w:rPr>
          <w:u w:val="none"/>
        </w:rPr>
        <w:t>.</w:t>
      </w:r>
      <w:r w:rsidR="511CC068">
        <w:rPr>
          <w:u w:val="none"/>
        </w:rPr>
        <w:t xml:space="preserve"> </w:t>
      </w:r>
      <w:r w:rsidR="511CC068">
        <w:rPr>
          <w:u w:val="none"/>
        </w:rPr>
        <w:t xml:space="preserve"> </w:t>
      </w:r>
      <w:r w:rsidR="511CC068">
        <w:rPr>
          <w:u w:val="none"/>
        </w:rPr>
        <w:t xml:space="preserve"> </w:t>
      </w:r>
      <w:r w:rsidR="511CC068">
        <w:rPr>
          <w:u w:val="none"/>
        </w:rPr>
        <w:t xml:space="preserve">  </w:t>
      </w:r>
      <w:r w:rsidR="511CC068">
        <w:rPr>
          <w:u w:val="none"/>
        </w:rPr>
        <w:t xml:space="preserve">  </w:t>
      </w:r>
      <w:r w:rsidR="511CC068">
        <w:rPr>
          <w:u w:val="none"/>
        </w:rPr>
        <w:t xml:space="preserve"> </w:t>
      </w:r>
      <w:r w:rsidR="511CC068">
        <w:rPr>
          <w:u w:val="none"/>
        </w:rPr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r w:rsidR="511CC068">
        <w:rPr/>
        <w:t xml:space="preserve"> </w:t>
      </w:r>
      <w:commentRangeEnd w:id="960995101"/>
      <w:r>
        <w:rPr>
          <w:rStyle w:val="CommentReference"/>
        </w:rPr>
        <w:commentReference w:id="960995101"/>
      </w:r>
      <w:commentRangeEnd w:id="612688020"/>
      <w:r>
        <w:rPr>
          <w:rStyle w:val="CommentReference"/>
        </w:rPr>
        <w:commentReference w:id="612688020"/>
      </w:r>
      <w:commentRangeEnd w:id="1427656169"/>
      <w:r>
        <w:rPr>
          <w:rStyle w:val="CommentReference"/>
        </w:rPr>
        <w:commentReference w:id="1427656169"/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id="32601">
    <w:p w:rsidR="7F5A5430" w:rsidP="7F5A5430" w:rsidRDefault="7F5A5430" w14:noSpellErr="1" w14:paraId="7498DBBF" w14:textId="4E6D44C3">
      <w:pPr>
        <w:pStyle w:val="FootnoteText"/>
        <w:bidi w:val="0"/>
      </w:pPr>
      <w:r w:rsidRPr="7F5A5430">
        <w:rPr>
          <w:rStyle w:val="FootnoteReference"/>
        </w:rPr>
        <w:footnoteRef/>
      </w:r>
      <w:r w:rsidR="7F5A5430">
        <w:rPr/>
        <w:t xml:space="preserve"> </w:t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LEVY, DAVID">
    <w15:presenceInfo w15:providerId="AD" w15:userId="100300008265B552@LIVE.COM"/>
  </w15:person>
  <w15:person w15:author="Colton Lineman">
    <w15:presenceInfo w15:providerId="AD" w15:userId="1003BFFD87675906@LIVE.COM"/>
  </w15:person>
  <w15:person w15:author="Dominic Talafous">
    <w15:presenceInfo w15:providerId="AD" w15:userId="100300009376C343@LIVE.COM"/>
  </w15:person>
  <w15:person w15:author="Taylor Gausch">
    <w15:presenceInfo w15:providerId="AD" w15:userId="10033FFF8764B77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36515-6e32-437a-b9c8-246f86f1016e}"/>
  <w14:docId w14:val="0BEA2E90"/>
  <w:rsids>
    <w:rsidRoot w:val="21E5802A"/>
    <w:rsid w:val="09A84ABE"/>
    <w:rsid w:val="0B06531C"/>
    <w:rsid w:val="14A91C43"/>
    <w:rsid w:val="1AB5EAB2"/>
    <w:rsid w:val="1E4163D3"/>
    <w:rsid w:val="21A6FB6B"/>
    <w:rsid w:val="21E5802A"/>
    <w:rsid w:val="2911B369"/>
    <w:rsid w:val="2CA09B76"/>
    <w:rsid w:val="31FDBE05"/>
    <w:rsid w:val="34811C84"/>
    <w:rsid w:val="35D5FCC0"/>
    <w:rsid w:val="3AFBAC02"/>
    <w:rsid w:val="3CE76A26"/>
    <w:rsid w:val="446D7CB9"/>
    <w:rsid w:val="498D96E7"/>
    <w:rsid w:val="4D5CAD10"/>
    <w:rsid w:val="4F9445FA"/>
    <w:rsid w:val="511CC068"/>
    <w:rsid w:val="55CC7611"/>
    <w:rsid w:val="59C6CD89"/>
    <w:rsid w:val="5C791196"/>
    <w:rsid w:val="5EB51598"/>
    <w:rsid w:val="694B9B34"/>
    <w:rsid w:val="706764AB"/>
    <w:rsid w:val="797CF97B"/>
    <w:rsid w:val="7F5A54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omments" Target="/word/comments.xml" Id="Rb84c938f1ea041cd" /><Relationship Type="http://schemas.microsoft.com/office/2011/relationships/people" Target="/word/people.xml" Id="R9e45d0ba03b14790" /><Relationship Type="http://schemas.microsoft.com/office/2011/relationships/commentsExtended" Target="/word/commentsExtended.xml" Id="R30e5e800e5904454" /><Relationship Type="http://schemas.openxmlformats.org/officeDocument/2006/relationships/footnotes" Target="/word/footnotes.xml" Id="R91efd8884ff340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2016-03-16T18:36:35.6672421Z</dcterms:modified>
  <lastModifiedBy>Colton Lineman</lastModifiedBy>
</coreProperties>
</file>